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21B4" w14:textId="77777777"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F80A8F">
        <w:rPr>
          <w:b/>
          <w:i/>
        </w:rPr>
        <w:t>2</w:t>
      </w:r>
    </w:p>
    <w:p w14:paraId="100DDB79" w14:textId="77777777"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7EA965B4" w14:textId="77777777" w:rsidR="00CB678D" w:rsidRDefault="00CB678D" w:rsidP="00CB678D">
      <w:pPr>
        <w:pStyle w:val="HTML"/>
      </w:pPr>
      <w:r>
        <w:t xml:space="preserve">  </w:t>
      </w:r>
    </w:p>
    <w:p w14:paraId="43AFA5CC" w14:textId="77777777"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4478633E" w14:textId="77777777"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59841D16" w14:textId="77777777"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E0CCC49" w14:textId="055EFBCB" w:rsidR="00310A4C" w:rsidRDefault="00CB678D" w:rsidP="00310A4C">
      <w:pPr>
        <w:ind w:firstLine="851"/>
        <w:jc w:val="both"/>
        <w:rPr>
          <w:sz w:val="28"/>
          <w:szCs w:val="28"/>
        </w:rPr>
      </w:pPr>
      <w:r w:rsidRPr="00A32CFD">
        <w:t xml:space="preserve">Объект закупки: </w:t>
      </w:r>
      <w:bookmarkStart w:id="0" w:name="_Hlk174371359"/>
      <w:r w:rsidR="00310A4C" w:rsidRPr="00310A4C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bookmarkEnd w:id="0"/>
    <w:p w14:paraId="4A783561" w14:textId="6C05D14D" w:rsidR="00CB678D" w:rsidRPr="007C39F6" w:rsidRDefault="00CB678D" w:rsidP="00310A4C">
      <w:pPr>
        <w:tabs>
          <w:tab w:val="left" w:pos="5685"/>
        </w:tabs>
        <w:ind w:firstLine="851"/>
        <w:jc w:val="both"/>
      </w:pPr>
    </w:p>
    <w:p w14:paraId="00A4A116" w14:textId="4A431FC7" w:rsidR="00CB678D" w:rsidRDefault="00CB678D" w:rsidP="00310A4C">
      <w:pPr>
        <w:ind w:firstLine="851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2E0361">
        <w:t>6</w:t>
      </w:r>
      <w:r w:rsidR="00310A4C">
        <w:t> </w:t>
      </w:r>
      <w:r w:rsidR="002E0361">
        <w:t>323</w:t>
      </w:r>
      <w:r w:rsidR="00310A4C">
        <w:t xml:space="preserve"> </w:t>
      </w:r>
      <w:r w:rsidR="002E0361">
        <w:t>532</w:t>
      </w:r>
      <w:r w:rsidR="002E0361" w:rsidRPr="002E0361">
        <w:t xml:space="preserve"> </w:t>
      </w:r>
      <w:r w:rsidR="006B2AA4">
        <w:t>(</w:t>
      </w:r>
      <w:r w:rsidR="002E0361">
        <w:t>шесть</w:t>
      </w:r>
      <w:r w:rsidR="006B2AA4">
        <w:t xml:space="preserve"> миллионов </w:t>
      </w:r>
      <w:r w:rsidR="002E0361">
        <w:t>триста двадцать три</w:t>
      </w:r>
      <w:r w:rsidR="006B2AA4">
        <w:t xml:space="preserve"> тысяч</w:t>
      </w:r>
      <w:r w:rsidR="002E0361">
        <w:t>и</w:t>
      </w:r>
      <w:r w:rsidR="006B2AA4">
        <w:t xml:space="preserve"> </w:t>
      </w:r>
      <w:r w:rsidR="002E0361">
        <w:t>пятьсот тридцать два) рубля 66</w:t>
      </w:r>
      <w:r w:rsidRPr="006B2AA4">
        <w:t xml:space="preserve"> копеек</w:t>
      </w:r>
      <w:r w:rsidRPr="00361908">
        <w:t>.</w:t>
      </w:r>
    </w:p>
    <w:p w14:paraId="46C46A1C" w14:textId="77777777" w:rsidR="00CB678D" w:rsidRPr="00A32CFD" w:rsidRDefault="00CB678D" w:rsidP="00310A4C">
      <w:pPr>
        <w:widowControl w:val="0"/>
        <w:tabs>
          <w:tab w:val="left" w:pos="1260"/>
        </w:tabs>
        <w:autoSpaceDE w:val="0"/>
        <w:autoSpaceDN w:val="0"/>
        <w:adjustRightInd w:val="0"/>
        <w:ind w:firstLine="851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782798F3" w14:textId="77777777" w:rsidR="00CB678D" w:rsidRPr="000F3376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22239359" w14:textId="77777777" w:rsidR="00CB678D" w:rsidRDefault="00CB678D" w:rsidP="00310A4C">
      <w:pPr>
        <w:ind w:firstLine="851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49D8748E" w14:textId="77777777" w:rsidR="00CB678D" w:rsidRDefault="00CB678D" w:rsidP="00310A4C">
      <w:pPr>
        <w:ind w:firstLine="851"/>
        <w:jc w:val="both"/>
      </w:pPr>
    </w:p>
    <w:p w14:paraId="0FFC4068" w14:textId="77777777" w:rsidR="00CB678D" w:rsidRDefault="00CB678D" w:rsidP="00310A4C">
      <w:pPr>
        <w:ind w:firstLine="851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5B3FA0EF" w14:textId="77777777" w:rsidR="00CB678D" w:rsidRDefault="00CB678D" w:rsidP="00310A4C">
      <w:pPr>
        <w:ind w:firstLine="851"/>
        <w:jc w:val="both"/>
      </w:pPr>
    </w:p>
    <w:p w14:paraId="330DD1C8" w14:textId="77777777" w:rsidR="00CB678D" w:rsidRDefault="00CB678D" w:rsidP="00310A4C">
      <w:pPr>
        <w:ind w:firstLine="851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3435C125" w14:textId="77777777" w:rsidR="00CB678D" w:rsidRDefault="00CB678D" w:rsidP="00310A4C">
      <w:pPr>
        <w:ind w:firstLine="851"/>
        <w:jc w:val="both"/>
      </w:pPr>
    </w:p>
    <w:p w14:paraId="0D3F79F8" w14:textId="77777777" w:rsidR="00CB678D" w:rsidRPr="00AB3852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5736C42F" w14:textId="77777777" w:rsidR="00CB678D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6B11158A" w14:textId="2B391634" w:rsidR="00CB678D" w:rsidRDefault="00CB678D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815946B" w14:textId="7EEBAA4E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1F15F95" w14:textId="13ECAAAD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95C76A0" w14:textId="6B3FD8C6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B6C1F7D" w14:textId="4E00C61E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EBD4039" w14:textId="0D557D96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3BFA3C8" w14:textId="09FB03A8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DC7E8E4" w14:textId="197A698C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82FEAB7" w14:textId="314C3391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3630749" w14:textId="191B4B8C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72DED09" w14:textId="47EB4E6E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92CBBD6" w14:textId="342ECD78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28D4E70" w14:textId="0206CA00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9801507" w14:textId="21B392C5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1124A9D" w14:textId="35C5219B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A71677" w14:textId="3315D2C2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7433C28" w14:textId="1967C903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D9742F2" w14:textId="6EF002FF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8AFDC9D" w14:textId="5DAF1CC5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1EF9214" w14:textId="7EC3BAF1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5E799CD" w14:textId="110416D5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4EC962F" w14:textId="634A7ABD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B53938E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DEC3356" w14:textId="77777777"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9744081" w14:textId="77777777" w:rsidR="00CB678D" w:rsidRDefault="00CB678D" w:rsidP="00CB678D">
      <w:pPr>
        <w:ind w:firstLine="709"/>
      </w:pPr>
      <w:r>
        <w:t xml:space="preserve">  </w:t>
      </w:r>
    </w:p>
    <w:p w14:paraId="479FEC51" w14:textId="77777777"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F761975" w14:textId="77777777" w:rsidR="00B97B17" w:rsidRDefault="00B97B17" w:rsidP="00B97B17">
      <w:pPr>
        <w:jc w:val="right"/>
      </w:pPr>
      <w:r>
        <w:lastRenderedPageBreak/>
        <w:t xml:space="preserve">  Приложение</w:t>
      </w:r>
    </w:p>
    <w:p w14:paraId="50BB9324" w14:textId="77777777" w:rsidR="00B97B17" w:rsidRPr="00EE6F0D" w:rsidRDefault="00B97B17" w:rsidP="00B97B17">
      <w:pPr>
        <w:jc w:val="right"/>
      </w:pPr>
      <w:r>
        <w:t>К протоколу Н(М)ЦК</w:t>
      </w:r>
      <w:r w:rsidRPr="00EE6F0D">
        <w:t xml:space="preserve"> </w:t>
      </w:r>
    </w:p>
    <w:p w14:paraId="3CCA22BD" w14:textId="77777777" w:rsidR="00B97B17" w:rsidRDefault="00B97B17" w:rsidP="00CB678D">
      <w:pPr>
        <w:jc w:val="center"/>
      </w:pPr>
    </w:p>
    <w:p w14:paraId="6727084B" w14:textId="77777777" w:rsidR="00B97B17" w:rsidRDefault="00B97B17" w:rsidP="00CB678D">
      <w:pPr>
        <w:jc w:val="center"/>
      </w:pPr>
    </w:p>
    <w:p w14:paraId="4695C135" w14:textId="31A3775D"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14:paraId="7A21D668" w14:textId="77777777" w:rsidR="00CB678D" w:rsidRDefault="00CB678D" w:rsidP="00CB678D">
      <w:pPr>
        <w:jc w:val="center"/>
      </w:pPr>
    </w:p>
    <w:p w14:paraId="3BCBE1AC" w14:textId="4F2F38E3" w:rsidR="00CB678D" w:rsidRDefault="00B97B17" w:rsidP="00B97B17">
      <w:pPr>
        <w:jc w:val="center"/>
      </w:pPr>
      <w:r w:rsidRPr="00B97B17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p w14:paraId="179D5409" w14:textId="77777777" w:rsidR="00CB678D" w:rsidRDefault="00CB678D" w:rsidP="00CB678D">
      <w:pPr>
        <w:jc w:val="both"/>
      </w:pPr>
      <w:r>
        <w:t xml:space="preserve">Основания для расчета: </w:t>
      </w:r>
    </w:p>
    <w:p w14:paraId="09AD9ADD" w14:textId="77777777" w:rsidR="00CB678D" w:rsidRDefault="009F1E88" w:rsidP="00CB678D">
      <w:pPr>
        <w:jc w:val="both"/>
      </w:pPr>
      <w:r>
        <w:t>1</w:t>
      </w:r>
      <w:r w:rsidR="00CB678D">
        <w:t>. Локальный сметный расчет (смета) № 02-01-02</w:t>
      </w:r>
    </w:p>
    <w:p w14:paraId="641ACF99" w14:textId="77777777" w:rsidR="00CB678D" w:rsidRDefault="00CB678D" w:rsidP="00CB678D">
      <w:pPr>
        <w:jc w:val="both"/>
      </w:pP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CB678D" w:rsidRPr="00E33699" w14:paraId="28DFC89A" w14:textId="77777777" w:rsidTr="0013458A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739B0D13" w14:textId="77777777" w:rsidR="00CB678D" w:rsidRPr="003513FC" w:rsidRDefault="00CB678D" w:rsidP="00737649">
            <w:pPr>
              <w:jc w:val="center"/>
            </w:pPr>
            <w:r w:rsidRPr="003513FC">
              <w:t>№ п</w:t>
            </w:r>
            <w:r w:rsidR="0013458A"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5192B5" w14:textId="77777777" w:rsidR="00CB678D" w:rsidRPr="003513FC" w:rsidRDefault="00CB678D" w:rsidP="00737649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3A75E685" w14:textId="77777777" w:rsidR="00CB678D" w:rsidRPr="003513FC" w:rsidRDefault="00CB678D" w:rsidP="00737649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196211" w14:textId="77777777" w:rsidR="00CB678D" w:rsidRPr="003513FC" w:rsidRDefault="00CB678D" w:rsidP="00737649">
            <w:r w:rsidRPr="003513FC">
              <w:t xml:space="preserve">Стоимость работ </w:t>
            </w:r>
          </w:p>
          <w:p w14:paraId="60D419A3" w14:textId="77777777" w:rsidR="00CB678D" w:rsidRPr="003513FC" w:rsidRDefault="00CB678D" w:rsidP="00737649">
            <w:r w:rsidRPr="003513FC">
              <w:t>в ценах на дату</w:t>
            </w:r>
          </w:p>
          <w:p w14:paraId="43E87EE5" w14:textId="77777777" w:rsidR="00CB678D" w:rsidRPr="003513FC" w:rsidRDefault="00CB678D" w:rsidP="00737649">
            <w:r w:rsidRPr="003513FC">
              <w:t>утверждения сметной</w:t>
            </w:r>
          </w:p>
          <w:p w14:paraId="4958FA9F" w14:textId="77777777" w:rsidR="00CB678D" w:rsidRPr="003513FC" w:rsidRDefault="00CB678D" w:rsidP="00737649">
            <w:r w:rsidRPr="003513FC">
              <w:t>документации</w:t>
            </w:r>
          </w:p>
          <w:p w14:paraId="75938105" w14:textId="77777777" w:rsidR="00CB678D" w:rsidRPr="003513FC" w:rsidRDefault="00CB678D" w:rsidP="00737649">
            <w:r w:rsidRPr="003513FC">
              <w:t>на I квартал 2024 года</w:t>
            </w:r>
          </w:p>
          <w:p w14:paraId="36C9A629" w14:textId="77777777" w:rsidR="00CB678D" w:rsidRPr="003513FC" w:rsidRDefault="00CB678D" w:rsidP="00737649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0F84AC8" w14:textId="77777777" w:rsidR="00CB678D" w:rsidRPr="003513FC" w:rsidRDefault="00CB678D" w:rsidP="00737649">
            <w:pPr>
              <w:jc w:val="both"/>
            </w:pPr>
            <w:r w:rsidRPr="003513FC">
              <w:t>Индекс</w:t>
            </w:r>
          </w:p>
          <w:p w14:paraId="0059DD56" w14:textId="77777777" w:rsidR="00CB678D" w:rsidRPr="003513FC" w:rsidRDefault="00CB678D" w:rsidP="00737649">
            <w:r w:rsidRPr="003513FC">
              <w:t xml:space="preserve">фактической </w:t>
            </w:r>
          </w:p>
          <w:p w14:paraId="128CD754" w14:textId="77777777" w:rsidR="00CB678D" w:rsidRPr="003513FC" w:rsidRDefault="00CB678D" w:rsidP="00737649">
            <w:r w:rsidRPr="003513FC">
              <w:t>инфляции</w:t>
            </w:r>
          </w:p>
          <w:p w14:paraId="402D7600" w14:textId="77777777" w:rsidR="00CB678D" w:rsidRPr="003513FC" w:rsidRDefault="00CB678D" w:rsidP="00737649">
            <w:r w:rsidRPr="003513FC">
              <w:t> </w:t>
            </w:r>
          </w:p>
          <w:p w14:paraId="2B14C6F5" w14:textId="77777777" w:rsidR="00CB678D" w:rsidRPr="003513FC" w:rsidRDefault="00CB678D" w:rsidP="00737649">
            <w:r w:rsidRPr="003513FC">
              <w:t> </w:t>
            </w:r>
          </w:p>
          <w:p w14:paraId="572172B4" w14:textId="77777777" w:rsidR="00CB678D" w:rsidRPr="003513FC" w:rsidRDefault="00CB678D" w:rsidP="00737649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93A4B18" w14:textId="77777777" w:rsidR="00CB678D" w:rsidRPr="003513FC" w:rsidRDefault="00CB678D" w:rsidP="00737649">
            <w:r w:rsidRPr="003513FC">
              <w:t>Стоимость работ в ценах</w:t>
            </w:r>
          </w:p>
          <w:p w14:paraId="0C5F9A2F" w14:textId="77777777" w:rsidR="00CB678D" w:rsidRPr="003513FC" w:rsidRDefault="00CB678D" w:rsidP="00737649">
            <w:r w:rsidRPr="003513FC">
              <w:t>на дату формирования</w:t>
            </w:r>
          </w:p>
          <w:p w14:paraId="4AAAB4F8" w14:textId="77777777" w:rsidR="00CB678D" w:rsidRPr="003513FC" w:rsidRDefault="00CB678D" w:rsidP="00737649">
            <w:r w:rsidRPr="003513FC">
              <w:t xml:space="preserve"> начальной</w:t>
            </w:r>
          </w:p>
          <w:p w14:paraId="11ED7B44" w14:textId="77777777" w:rsidR="00CB678D" w:rsidRPr="003513FC" w:rsidRDefault="00CB678D" w:rsidP="00737649">
            <w:r w:rsidRPr="003513FC">
              <w:t xml:space="preserve">(максимальной) цены </w:t>
            </w:r>
          </w:p>
          <w:p w14:paraId="5E9EAC21" w14:textId="77777777" w:rsidR="00CB678D" w:rsidRPr="003513FC" w:rsidRDefault="00D20DDC" w:rsidP="00737649">
            <w:r>
              <w:t>контракта (август</w:t>
            </w:r>
            <w:r w:rsidR="00CB678D" w:rsidRPr="003513FC">
              <w:t>) 2024 г.</w:t>
            </w:r>
          </w:p>
          <w:p w14:paraId="083E5252" w14:textId="77777777" w:rsidR="00CB678D" w:rsidRPr="003513FC" w:rsidRDefault="00CB678D" w:rsidP="00737649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9E8CF95" w14:textId="77777777" w:rsidR="00CB678D" w:rsidRPr="003513FC" w:rsidRDefault="00CB678D" w:rsidP="00737649">
            <w:r w:rsidRPr="003513FC">
              <w:t xml:space="preserve">Индекс </w:t>
            </w:r>
          </w:p>
          <w:p w14:paraId="53705F05" w14:textId="77777777" w:rsidR="00CB678D" w:rsidRPr="003513FC" w:rsidRDefault="00CB678D" w:rsidP="00737649">
            <w:r w:rsidRPr="003513FC">
              <w:t>прогнозной</w:t>
            </w:r>
          </w:p>
          <w:p w14:paraId="18FA1F21" w14:textId="77777777" w:rsidR="00CB678D" w:rsidRPr="003513FC" w:rsidRDefault="00CB678D" w:rsidP="00737649">
            <w:r w:rsidRPr="003513FC">
              <w:t>инфляции</w:t>
            </w:r>
          </w:p>
          <w:p w14:paraId="4E89066F" w14:textId="77777777" w:rsidR="00CB678D" w:rsidRPr="003513FC" w:rsidRDefault="00CB678D" w:rsidP="00737649">
            <w:r w:rsidRPr="003513FC">
              <w:t> </w:t>
            </w:r>
          </w:p>
          <w:p w14:paraId="79C8BB2B" w14:textId="77777777" w:rsidR="00CB678D" w:rsidRPr="003513FC" w:rsidRDefault="00CB678D" w:rsidP="00737649">
            <w:r w:rsidRPr="003513FC">
              <w:t> </w:t>
            </w:r>
          </w:p>
          <w:p w14:paraId="24C16193" w14:textId="77777777" w:rsidR="00CB678D" w:rsidRPr="003513FC" w:rsidRDefault="00CB678D" w:rsidP="00737649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C90F1C" w14:textId="77777777" w:rsidR="00CB678D" w:rsidRPr="003513FC" w:rsidRDefault="00CB678D" w:rsidP="00737649">
            <w:r w:rsidRPr="003513FC">
              <w:t>Начальная (максимальная)</w:t>
            </w:r>
          </w:p>
          <w:p w14:paraId="21555C52" w14:textId="77777777" w:rsidR="00CB678D" w:rsidRPr="003513FC" w:rsidRDefault="00CB678D" w:rsidP="00737649">
            <w:r w:rsidRPr="003513FC">
              <w:t>цена контракта с учетом</w:t>
            </w:r>
          </w:p>
          <w:p w14:paraId="62C383A3" w14:textId="77777777" w:rsidR="00CB678D" w:rsidRPr="003513FC" w:rsidRDefault="00CB678D" w:rsidP="00737649">
            <w:r w:rsidRPr="003513FC">
              <w:t>индекса прогнозной</w:t>
            </w:r>
          </w:p>
          <w:p w14:paraId="019DF9DB" w14:textId="77777777" w:rsidR="00CB678D" w:rsidRPr="003513FC" w:rsidRDefault="00CB678D" w:rsidP="00737649">
            <w:r w:rsidRPr="003513FC">
              <w:t>инфляции на период</w:t>
            </w:r>
          </w:p>
          <w:p w14:paraId="248700C8" w14:textId="77777777" w:rsidR="00CB678D" w:rsidRPr="003513FC" w:rsidRDefault="00CB678D" w:rsidP="00737649">
            <w:r w:rsidRPr="003513FC">
              <w:t>выполнения работ</w:t>
            </w:r>
          </w:p>
          <w:p w14:paraId="6A35B14D" w14:textId="77777777" w:rsidR="00CB678D" w:rsidRPr="003513FC" w:rsidRDefault="00CB678D" w:rsidP="00737649">
            <w:r w:rsidRPr="003513FC">
              <w:t> </w:t>
            </w:r>
          </w:p>
        </w:tc>
      </w:tr>
      <w:tr w:rsidR="00CB678D" w:rsidRPr="00E33699" w14:paraId="4878DDBA" w14:textId="77777777" w:rsidTr="0013458A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2C1F9436" w14:textId="77777777" w:rsidR="00CB678D" w:rsidRPr="003513FC" w:rsidRDefault="00CB678D" w:rsidP="00737649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85B468" w14:textId="77777777" w:rsidR="00CB678D" w:rsidRPr="003513FC" w:rsidRDefault="00CB678D" w:rsidP="00737649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6E66DCFC" w14:textId="77777777" w:rsidR="00CB678D" w:rsidRPr="003513FC" w:rsidRDefault="00CB678D" w:rsidP="00737649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389C44" w14:textId="77777777" w:rsidR="00CB678D" w:rsidRPr="003513FC" w:rsidRDefault="00CB678D" w:rsidP="00737649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CFCC1F" w14:textId="77777777" w:rsidR="00CB678D" w:rsidRPr="003513FC" w:rsidRDefault="00CB678D" w:rsidP="00737649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FD69EFF" w14:textId="77777777" w:rsidR="00CB678D" w:rsidRPr="003513FC" w:rsidRDefault="00CB678D" w:rsidP="00737649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79E7F64" w14:textId="77777777" w:rsidR="00CB678D" w:rsidRPr="003513FC" w:rsidRDefault="00CB678D" w:rsidP="00737649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8A089B" w14:textId="77777777" w:rsidR="00CB678D" w:rsidRPr="003513FC" w:rsidRDefault="00CB678D" w:rsidP="00737649">
            <w:pPr>
              <w:jc w:val="center"/>
            </w:pPr>
            <w:r w:rsidRPr="003513FC">
              <w:t>8</w:t>
            </w:r>
          </w:p>
        </w:tc>
      </w:tr>
      <w:tr w:rsidR="00CB678D" w:rsidRPr="00E33699" w14:paraId="36C2F668" w14:textId="77777777" w:rsidTr="0013458A">
        <w:trPr>
          <w:trHeight w:val="264"/>
        </w:trPr>
        <w:tc>
          <w:tcPr>
            <w:tcW w:w="572" w:type="dxa"/>
            <w:shd w:val="clear" w:color="auto" w:fill="auto"/>
          </w:tcPr>
          <w:p w14:paraId="5FDF03FB" w14:textId="77777777" w:rsidR="00CB678D" w:rsidRPr="003513FC" w:rsidRDefault="00752C28" w:rsidP="00737649">
            <w:pPr>
              <w:jc w:val="center"/>
            </w:pPr>
            <w:r>
              <w:t>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09A8A51B" w14:textId="1782B68E" w:rsidR="00CB678D" w:rsidRPr="00CB678D" w:rsidRDefault="00CB678D" w:rsidP="00737649">
            <w:r w:rsidRPr="00CB678D">
              <w:t>Капитальный ремонт контактной сети троллей</w:t>
            </w:r>
            <w:r w:rsidR="00406F51">
              <w:t>бусной линии в городе Рубцовске по пр. Ленина на участке</w:t>
            </w:r>
            <w:r w:rsidRPr="00CB678D">
              <w:t xml:space="preserve"> от ул. Жуковского до  разворотного кольца РМЗ </w:t>
            </w:r>
            <w:r w:rsidR="006F5E90">
              <w:t>включительно</w:t>
            </w:r>
          </w:p>
        </w:tc>
        <w:tc>
          <w:tcPr>
            <w:tcW w:w="1701" w:type="dxa"/>
            <w:shd w:val="clear" w:color="auto" w:fill="auto"/>
          </w:tcPr>
          <w:p w14:paraId="25D2A605" w14:textId="77777777" w:rsidR="00CB678D" w:rsidRPr="003513FC" w:rsidRDefault="00CB678D" w:rsidP="00632CEC">
            <w:r w:rsidRPr="003513FC">
              <w:t>5</w:t>
            </w:r>
            <w:r w:rsidR="00632CEC">
              <w:t> </w:t>
            </w:r>
            <w:r w:rsidRPr="003513FC">
              <w:t>1</w:t>
            </w:r>
            <w:r w:rsidR="00632CEC">
              <w:t>29 772</w:t>
            </w:r>
            <w:r w:rsidRPr="003513FC">
              <w:t>,</w:t>
            </w:r>
            <w:r w:rsidR="000F21CA">
              <w:t>55</w:t>
            </w:r>
          </w:p>
        </w:tc>
        <w:tc>
          <w:tcPr>
            <w:tcW w:w="1559" w:type="dxa"/>
            <w:shd w:val="clear" w:color="auto" w:fill="auto"/>
          </w:tcPr>
          <w:p w14:paraId="1D37E3E9" w14:textId="77777777" w:rsidR="00CB678D" w:rsidRPr="003513FC" w:rsidRDefault="009F24A9" w:rsidP="00737649">
            <w:pPr>
              <w:jc w:val="center"/>
            </w:pPr>
            <w:r w:rsidRPr="00E57B66">
              <w:t>1,0184</w:t>
            </w:r>
          </w:p>
        </w:tc>
        <w:tc>
          <w:tcPr>
            <w:tcW w:w="1984" w:type="dxa"/>
            <w:shd w:val="clear" w:color="auto" w:fill="auto"/>
          </w:tcPr>
          <w:p w14:paraId="042F302C" w14:textId="77777777" w:rsidR="00CB678D" w:rsidRPr="003513FC" w:rsidRDefault="00054CBC" w:rsidP="00605984">
            <w:pPr>
              <w:jc w:val="center"/>
            </w:pPr>
            <w:r>
              <w:t>5224160,36</w:t>
            </w:r>
          </w:p>
        </w:tc>
        <w:tc>
          <w:tcPr>
            <w:tcW w:w="1418" w:type="dxa"/>
            <w:shd w:val="clear" w:color="auto" w:fill="auto"/>
          </w:tcPr>
          <w:p w14:paraId="2157C940" w14:textId="77777777" w:rsidR="00CB678D" w:rsidRPr="003513FC" w:rsidRDefault="009F24A9" w:rsidP="00737649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14:paraId="3FD057BE" w14:textId="77777777" w:rsidR="00CB678D" w:rsidRPr="003513FC" w:rsidRDefault="005E1FDE" w:rsidP="00737649">
            <w:pPr>
              <w:jc w:val="center"/>
            </w:pPr>
            <w:r>
              <w:t>5269610,55</w:t>
            </w:r>
          </w:p>
        </w:tc>
      </w:tr>
      <w:tr w:rsidR="00CB678D" w:rsidRPr="00E33699" w14:paraId="6DEE6C45" w14:textId="77777777" w:rsidTr="0013458A">
        <w:trPr>
          <w:trHeight w:val="264"/>
        </w:trPr>
        <w:tc>
          <w:tcPr>
            <w:tcW w:w="572" w:type="dxa"/>
            <w:shd w:val="clear" w:color="auto" w:fill="auto"/>
          </w:tcPr>
          <w:p w14:paraId="7073BA36" w14:textId="77777777" w:rsidR="00CB678D" w:rsidRDefault="00752C28" w:rsidP="00737649">
            <w:pPr>
              <w:jc w:val="center"/>
            </w:pPr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2BB9FEE" w14:textId="658BC183" w:rsidR="00CB678D" w:rsidRDefault="00CB678D" w:rsidP="00737649">
            <w:r>
              <w:t>НДС</w:t>
            </w:r>
            <w:r w:rsidR="00496B1E">
              <w:t xml:space="preserve"> </w:t>
            </w:r>
            <w:r>
              <w:t>20%</w:t>
            </w:r>
          </w:p>
        </w:tc>
        <w:tc>
          <w:tcPr>
            <w:tcW w:w="1701" w:type="dxa"/>
            <w:shd w:val="clear" w:color="auto" w:fill="auto"/>
          </w:tcPr>
          <w:p w14:paraId="12F3401C" w14:textId="77777777" w:rsidR="00CB678D" w:rsidRPr="003513FC" w:rsidRDefault="00842655" w:rsidP="00737649">
            <w:r>
              <w:t>1 025 954,51</w:t>
            </w:r>
          </w:p>
        </w:tc>
        <w:tc>
          <w:tcPr>
            <w:tcW w:w="1559" w:type="dxa"/>
            <w:shd w:val="clear" w:color="auto" w:fill="auto"/>
          </w:tcPr>
          <w:p w14:paraId="18EF3310" w14:textId="77777777" w:rsidR="00CB678D" w:rsidRPr="003513FC" w:rsidRDefault="00CB678D" w:rsidP="00737649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2B86ABD4" w14:textId="77777777" w:rsidR="00CB678D" w:rsidRDefault="00752C28" w:rsidP="00752C28">
            <w:pPr>
              <w:tabs>
                <w:tab w:val="left" w:pos="301"/>
                <w:tab w:val="center" w:pos="884"/>
              </w:tabs>
            </w:pPr>
            <w:r w:rsidRPr="00752C28">
              <w:tab/>
            </w:r>
            <w:r>
              <w:t>1044832,07</w:t>
            </w:r>
          </w:p>
        </w:tc>
        <w:tc>
          <w:tcPr>
            <w:tcW w:w="1418" w:type="dxa"/>
            <w:shd w:val="clear" w:color="auto" w:fill="auto"/>
          </w:tcPr>
          <w:p w14:paraId="687AB4A3" w14:textId="77777777" w:rsidR="00CB678D" w:rsidRPr="003513FC" w:rsidRDefault="00CB678D" w:rsidP="0073764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670BC23" w14:textId="77777777" w:rsidR="00CB678D" w:rsidRDefault="00752C28" w:rsidP="00737649">
            <w:pPr>
              <w:jc w:val="center"/>
            </w:pPr>
            <w:r w:rsidRPr="00752C28">
              <w:t>1053922,11</w:t>
            </w:r>
          </w:p>
        </w:tc>
      </w:tr>
      <w:tr w:rsidR="00CB678D" w:rsidRPr="00E33699" w14:paraId="6E0949F7" w14:textId="77777777" w:rsidTr="0013458A">
        <w:trPr>
          <w:trHeight w:val="264"/>
        </w:trPr>
        <w:tc>
          <w:tcPr>
            <w:tcW w:w="572" w:type="dxa"/>
            <w:shd w:val="clear" w:color="auto" w:fill="auto"/>
          </w:tcPr>
          <w:p w14:paraId="6EBC7FEF" w14:textId="77777777" w:rsidR="00CB678D" w:rsidRDefault="00752C28" w:rsidP="00737649">
            <w:pPr>
              <w:jc w:val="center"/>
            </w:pPr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5084F12E" w14:textId="77777777" w:rsidR="00CB678D" w:rsidRDefault="00CB678D" w:rsidP="00737649">
            <w:r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14:paraId="17254735" w14:textId="77777777" w:rsidR="00CB678D" w:rsidRPr="003513FC" w:rsidRDefault="001F2417" w:rsidP="00737649">
            <w:r>
              <w:t>6 155 727,06</w:t>
            </w:r>
          </w:p>
        </w:tc>
        <w:tc>
          <w:tcPr>
            <w:tcW w:w="1559" w:type="dxa"/>
            <w:shd w:val="clear" w:color="auto" w:fill="auto"/>
          </w:tcPr>
          <w:p w14:paraId="0C297966" w14:textId="77777777" w:rsidR="00CB678D" w:rsidRPr="003513FC" w:rsidRDefault="00CB678D" w:rsidP="00737649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2E22F9EC" w14:textId="77777777" w:rsidR="00CB678D" w:rsidRDefault="001F2417" w:rsidP="00737649">
            <w:pPr>
              <w:jc w:val="center"/>
            </w:pPr>
            <w:r>
              <w:t>6 268 992,4</w:t>
            </w:r>
            <w:r w:rsidR="006D0E88">
              <w:t>3</w:t>
            </w:r>
          </w:p>
        </w:tc>
        <w:tc>
          <w:tcPr>
            <w:tcW w:w="1418" w:type="dxa"/>
            <w:shd w:val="clear" w:color="auto" w:fill="auto"/>
          </w:tcPr>
          <w:p w14:paraId="0EDAB199" w14:textId="77777777" w:rsidR="00CB678D" w:rsidRPr="003513FC" w:rsidRDefault="00CB678D" w:rsidP="00737649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76DBEC68" w14:textId="77777777" w:rsidR="00CB678D" w:rsidRDefault="00752C28" w:rsidP="00737649">
            <w:pPr>
              <w:jc w:val="center"/>
            </w:pPr>
            <w:r w:rsidRPr="00752C28">
              <w:t>6</w:t>
            </w:r>
            <w:r w:rsidR="00964AD1">
              <w:t> </w:t>
            </w:r>
            <w:r w:rsidRPr="00752C28">
              <w:t>323</w:t>
            </w:r>
            <w:r w:rsidR="00964AD1">
              <w:t xml:space="preserve"> </w:t>
            </w:r>
            <w:r w:rsidRPr="00752C28">
              <w:t>532,66</w:t>
            </w:r>
          </w:p>
        </w:tc>
      </w:tr>
    </w:tbl>
    <w:p w14:paraId="7567700E" w14:textId="77777777" w:rsidR="00CB678D" w:rsidRDefault="00CB678D" w:rsidP="00CB678D"/>
    <w:p w14:paraId="1C42B582" w14:textId="77777777" w:rsidR="00CB678D" w:rsidRPr="003F7E98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август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 w:rsidR="00632CEC">
        <w:t>но</w:t>
      </w:r>
      <w:r>
        <w:t>ябрь 2024</w:t>
      </w:r>
      <w:r w:rsidRPr="003F7E98">
        <w:t xml:space="preserve"> г.</w:t>
      </w:r>
    </w:p>
    <w:p w14:paraId="463A0FC6" w14:textId="77777777" w:rsidR="00CB678D" w:rsidRPr="003F7E98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 квартала 202</w:t>
      </w:r>
      <w:r>
        <w:t>4</w:t>
      </w:r>
      <w:r w:rsidRPr="003F7E98">
        <w:t xml:space="preserve"> года (январь-март) с учетом НДС составляет  </w:t>
      </w:r>
      <w:r w:rsidR="004E626D">
        <w:t>6 155 727,06</w:t>
      </w:r>
      <w:r>
        <w:t xml:space="preserve"> </w:t>
      </w:r>
      <w:r w:rsidRPr="003F7E98">
        <w:t>руб.</w:t>
      </w:r>
    </w:p>
    <w:p w14:paraId="3C7BE6B6" w14:textId="77777777" w:rsidR="00CB678D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Индекс фактической инфляции: на апрель 2024 года – 1,0042; на май 2024 года – 1,0047</w:t>
      </w:r>
      <w:r w:rsidR="003521E5">
        <w:t>.</w:t>
      </w:r>
      <w:r>
        <w:t xml:space="preserve"> И</w:t>
      </w:r>
      <w:r w:rsidRPr="003F7E98">
        <w:t>ндекс</w:t>
      </w:r>
      <w:r w:rsidR="003521E5">
        <w:t>ы</w:t>
      </w:r>
      <w:r w:rsidRPr="003F7E98">
        <w:t xml:space="preserve"> фактической инфляции на </w:t>
      </w:r>
      <w:r w:rsidR="003521E5">
        <w:t xml:space="preserve">июнь и </w:t>
      </w:r>
      <w:r w:rsidRPr="003521E5">
        <w:t>ию</w:t>
      </w:r>
      <w:r w:rsidR="00406F51" w:rsidRPr="003521E5">
        <w:t>ль</w:t>
      </w:r>
      <w:r w:rsidRPr="003F7E98">
        <w:t xml:space="preserve"> 202</w:t>
      </w:r>
      <w:r>
        <w:t>4</w:t>
      </w:r>
      <w:r w:rsidRPr="003F7E98">
        <w:t xml:space="preserve"> </w:t>
      </w:r>
      <w:r>
        <w:t xml:space="preserve">года </w:t>
      </w:r>
      <w:r w:rsidR="003521E5">
        <w:t>отсутствую</w:t>
      </w:r>
      <w:r w:rsidRPr="003F7E98">
        <w:t xml:space="preserve">т, в таком случае для расчета </w:t>
      </w:r>
      <w:r>
        <w:t>берем</w:t>
      </w:r>
      <w:r w:rsidRPr="003F7E98">
        <w:t xml:space="preserve"> индекс фактической инфляции </w:t>
      </w:r>
      <w:r>
        <w:t>на май 2024 года -</w:t>
      </w:r>
      <w:r w:rsidRPr="003F7E98">
        <w:t xml:space="preserve"> </w:t>
      </w:r>
      <w:r w:rsidRPr="003521E5">
        <w:t>1,0047</w:t>
      </w:r>
      <w:r w:rsidRPr="003F7E98">
        <w:t>.</w:t>
      </w:r>
    </w:p>
    <w:p w14:paraId="784EAE67" w14:textId="77777777" w:rsidR="00CB678D" w:rsidRPr="003F7E98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1,0042*1,0047*1,0047</w:t>
      </w:r>
      <w:r w:rsidR="004327E1">
        <w:t>*1,0047</w:t>
      </w:r>
      <w:r w:rsidR="001D1435">
        <w:t xml:space="preserve"> </w:t>
      </w:r>
      <w:r w:rsidR="00EC5AE7">
        <w:t>= 1,0184</w:t>
      </w:r>
      <w:r>
        <w:t>.</w:t>
      </w:r>
    </w:p>
    <w:p w14:paraId="7D85A0E5" w14:textId="77777777" w:rsidR="00CB678D" w:rsidRPr="0084245E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(Письмо от 28.09.202</w:t>
      </w:r>
      <w:r>
        <w:t>3</w:t>
      </w:r>
      <w:r w:rsidRPr="0084245E">
        <w:t xml:space="preserve"> №</w:t>
      </w:r>
      <w:r>
        <w:t> 35312</w:t>
      </w:r>
      <w:r w:rsidRPr="0084245E">
        <w:t>-ПК/ДО3и)</w:t>
      </w:r>
      <w:r>
        <w:t xml:space="preserve"> составляет </w:t>
      </w:r>
      <w:r w:rsidRPr="0084245E">
        <w:t>105,</w:t>
      </w:r>
      <w:r>
        <w:t>3.</w:t>
      </w:r>
    </w:p>
    <w:p w14:paraId="0A7A7E96" w14:textId="77777777" w:rsidR="00CB678D" w:rsidRPr="0084245E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1,05</w:t>
      </w:r>
      <w:r>
        <w:t>3</w:t>
      </w:r>
      <w:r w:rsidRPr="0084245E">
        <w:t xml:space="preserve"> – 1,004</w:t>
      </w:r>
      <w:r>
        <w:t>3.</w:t>
      </w:r>
    </w:p>
    <w:p w14:paraId="1856EAAE" w14:textId="77777777" w:rsidR="00CB678D" w:rsidRPr="0084245E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484/пр от 14.06.2022 индекс-дефлятор на период от даты определения НМЦК (</w:t>
      </w:r>
      <w:r w:rsidR="00406F51" w:rsidRPr="004E35F1">
        <w:t>август</w:t>
      </w:r>
      <w:r w:rsidRPr="0084245E">
        <w:t>) до даты окончания работ (</w:t>
      </w:r>
      <w:r>
        <w:t>ноябрь</w:t>
      </w:r>
      <w:r w:rsidRPr="0084245E">
        <w:t xml:space="preserve">) вычисляется по формуле: </w:t>
      </w:r>
    </w:p>
    <w:p w14:paraId="5975D2CD" w14:textId="77777777" w:rsidR="00CB678D" w:rsidRPr="0084245E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инф.пер.=((</w:t>
      </w:r>
      <w:r w:rsidRPr="0084245E">
        <w:rPr>
          <w:rFonts w:ascii="Cambria Math" w:hAnsi="Cambria Math"/>
        </w:rPr>
        <w:t>〖</w:t>
      </w:r>
      <w:r w:rsidRPr="0084245E">
        <w:rPr>
          <w:rFonts w:ascii="Cambria Math" w:hAnsi="Cambria Math"/>
          <w:lang w:val="en-US"/>
        </w:rPr>
        <w:t>𝑘</w:t>
      </w:r>
      <w:r w:rsidRPr="0084245E">
        <w:t>инф.мес.</w:t>
      </w:r>
      <w:r w:rsidRPr="0084245E">
        <w:rPr>
          <w:rFonts w:ascii="Cambria Math" w:hAnsi="Cambria Math"/>
        </w:rPr>
        <w:t>〗</w:t>
      </w:r>
      <w:r w:rsidRPr="0084245E">
        <w:t>^</w:t>
      </w:r>
      <w:r w:rsidRPr="0084245E">
        <w:rPr>
          <w:rFonts w:ascii="Cambria Math" w:hAnsi="Cambria Math"/>
          <w:lang w:val="en-US"/>
        </w:rPr>
        <w:t>𝑛</w:t>
      </w:r>
      <w:r w:rsidRPr="0084245E">
        <w:t>−1)/2)+1=((</w:t>
      </w:r>
      <w:r w:rsidRPr="0084245E">
        <w:rPr>
          <w:rFonts w:ascii="Cambria Math" w:hAnsi="Cambria Math"/>
          <w:lang w:val="en-US"/>
        </w:rPr>
        <w:t>〖</w:t>
      </w:r>
      <w:r w:rsidRPr="0084245E">
        <w:t>1,004</w:t>
      </w:r>
      <w:r>
        <w:t>3</w:t>
      </w:r>
      <w:r w:rsidRPr="0084245E">
        <w:rPr>
          <w:rFonts w:ascii="Cambria Math" w:hAnsi="Cambria Math"/>
          <w:lang w:val="en-US"/>
        </w:rPr>
        <w:t>〗</w:t>
      </w:r>
      <w:r>
        <w:t>^</w:t>
      </w:r>
      <w:r w:rsidR="00605984">
        <w:t>4</w:t>
      </w:r>
      <w:r w:rsidRPr="0084245E">
        <w:t>−1)/2)+1=1,0</w:t>
      </w:r>
      <w:r>
        <w:t>08</w:t>
      </w:r>
      <w:r w:rsidR="00605984">
        <w:t>7</w:t>
      </w:r>
      <w:r>
        <w:t>.</w:t>
      </w:r>
    </w:p>
    <w:p w14:paraId="1824E827" w14:textId="77777777" w:rsidR="00CB678D" w:rsidRPr="0084245E" w:rsidRDefault="00CB678D" w:rsidP="00CB6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Н(М)ЦК составляет: </w:t>
      </w:r>
      <w:r>
        <w:t>1</w:t>
      </w:r>
      <w:r w:rsidRPr="0084245E">
        <w:t>,</w:t>
      </w:r>
      <w:r w:rsidR="00513464">
        <w:t>0184</w:t>
      </w:r>
      <w:r w:rsidRPr="0084245E">
        <w:t>*1,0</w:t>
      </w:r>
      <w:r>
        <w:t>08</w:t>
      </w:r>
      <w:r w:rsidR="00605984">
        <w:t>7</w:t>
      </w:r>
      <w:r>
        <w:t>.</w:t>
      </w:r>
      <w:r w:rsidRPr="0084245E">
        <w:t xml:space="preserve">  </w:t>
      </w:r>
    </w:p>
    <w:p w14:paraId="5AEAE64D" w14:textId="77777777" w:rsidR="00CB678D" w:rsidRDefault="00CB678D" w:rsidP="00CB678D"/>
    <w:p w14:paraId="0091F26A" w14:textId="77777777" w:rsidR="0013458A" w:rsidRDefault="0013458A" w:rsidP="00CB678D"/>
    <w:sectPr w:rsidR="0013458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78D"/>
    <w:rsid w:val="00054CBC"/>
    <w:rsid w:val="000843C4"/>
    <w:rsid w:val="000A5786"/>
    <w:rsid w:val="000F21CA"/>
    <w:rsid w:val="000F4006"/>
    <w:rsid w:val="000F5275"/>
    <w:rsid w:val="0013458A"/>
    <w:rsid w:val="001717B9"/>
    <w:rsid w:val="001822FF"/>
    <w:rsid w:val="001D1435"/>
    <w:rsid w:val="001E0E0A"/>
    <w:rsid w:val="001F2417"/>
    <w:rsid w:val="002641C4"/>
    <w:rsid w:val="002C3BF3"/>
    <w:rsid w:val="002E0361"/>
    <w:rsid w:val="00310A4C"/>
    <w:rsid w:val="00331C1E"/>
    <w:rsid w:val="003521E5"/>
    <w:rsid w:val="00406F51"/>
    <w:rsid w:val="004327E1"/>
    <w:rsid w:val="00496B1E"/>
    <w:rsid w:val="004B06F7"/>
    <w:rsid w:val="004E35F1"/>
    <w:rsid w:val="004E626D"/>
    <w:rsid w:val="00513464"/>
    <w:rsid w:val="005234F6"/>
    <w:rsid w:val="00544FA1"/>
    <w:rsid w:val="00565FC2"/>
    <w:rsid w:val="005E1FDE"/>
    <w:rsid w:val="00605984"/>
    <w:rsid w:val="00612E6D"/>
    <w:rsid w:val="0062424E"/>
    <w:rsid w:val="00632CEC"/>
    <w:rsid w:val="006B2AA4"/>
    <w:rsid w:val="006C0CA2"/>
    <w:rsid w:val="006D0E88"/>
    <w:rsid w:val="006F5E90"/>
    <w:rsid w:val="00702B36"/>
    <w:rsid w:val="00752C28"/>
    <w:rsid w:val="007A4B7A"/>
    <w:rsid w:val="00813D17"/>
    <w:rsid w:val="00842655"/>
    <w:rsid w:val="00860FB9"/>
    <w:rsid w:val="00872518"/>
    <w:rsid w:val="00922565"/>
    <w:rsid w:val="00957A28"/>
    <w:rsid w:val="00964AD1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7B17"/>
    <w:rsid w:val="00C6088F"/>
    <w:rsid w:val="00C630C0"/>
    <w:rsid w:val="00CB678D"/>
    <w:rsid w:val="00CE72F4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DE07C"/>
  <w15:docId w15:val="{4C59BB8E-DB03-4CDB-9415-F777895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110</cp:revision>
  <cp:lastPrinted>2024-08-13T02:02:00Z</cp:lastPrinted>
  <dcterms:created xsi:type="dcterms:W3CDTF">2024-08-02T04:22:00Z</dcterms:created>
  <dcterms:modified xsi:type="dcterms:W3CDTF">2024-08-14T04:47:00Z</dcterms:modified>
</cp:coreProperties>
</file>